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6855" w14:textId="658B5547" w:rsidR="00B12C41" w:rsidRDefault="00B12C41">
      <w:pPr>
        <w:spacing w:line="240" w:lineRule="auto"/>
        <w:ind w:firstLine="0"/>
        <w:rPr>
          <w:rFonts w:cs="Helvetica-Bold"/>
          <w:b/>
          <w:bCs/>
          <w:sz w:val="24"/>
          <w:lang w:val="es-MX"/>
        </w:rPr>
      </w:pPr>
    </w:p>
    <w:p w14:paraId="56EA5937" w14:textId="08A9D44E" w:rsidR="00463727" w:rsidRPr="00D14DFB" w:rsidRDefault="006828A1" w:rsidP="006828A1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Helvetica-Bold"/>
          <w:b/>
          <w:bCs/>
          <w:sz w:val="24"/>
          <w:lang w:val="es-MX"/>
        </w:rPr>
      </w:pPr>
      <w:r w:rsidRPr="00D14DFB">
        <w:rPr>
          <w:rFonts w:cs="Helvetica-Bold"/>
          <w:b/>
          <w:bCs/>
          <w:sz w:val="24"/>
          <w:lang w:val="es-MX"/>
        </w:rPr>
        <w:t>Formato OG-1</w:t>
      </w:r>
    </w:p>
    <w:p w14:paraId="199D300F" w14:textId="77777777" w:rsidR="00463727" w:rsidRPr="00D14DFB" w:rsidRDefault="00463727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1F5F973D" w14:textId="1570BE27" w:rsidR="00463727" w:rsidRPr="00D14DFB" w:rsidRDefault="00B12C41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9D6099">
        <w:rPr>
          <w:rFonts w:cs="Helvetica-Bold"/>
          <w:b/>
          <w:bCs/>
          <w:sz w:val="24"/>
          <w:lang w:val="es-MX"/>
        </w:rPr>
        <w:t>M. en C</w:t>
      </w:r>
      <w:r w:rsidR="006828A1" w:rsidRPr="009D6099">
        <w:rPr>
          <w:rFonts w:cs="Helvetica-Bold"/>
          <w:b/>
          <w:bCs/>
          <w:sz w:val="24"/>
          <w:lang w:val="es-MX"/>
        </w:rPr>
        <w:t xml:space="preserve">. </w:t>
      </w:r>
      <w:r w:rsidRPr="009D6099">
        <w:rPr>
          <w:rFonts w:cs="Helvetica-Bold"/>
          <w:b/>
          <w:bCs/>
          <w:sz w:val="24"/>
          <w:lang w:val="es-MX"/>
        </w:rPr>
        <w:t>María Dalmira Rodríguez Martín</w:t>
      </w:r>
    </w:p>
    <w:p w14:paraId="4A8E96B7" w14:textId="144C034B" w:rsidR="00463727" w:rsidRPr="00D14DFB" w:rsidRDefault="00B12C41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>
        <w:rPr>
          <w:rFonts w:cs="Helvetica-Bold"/>
          <w:b/>
          <w:bCs/>
          <w:sz w:val="24"/>
          <w:lang w:val="es-MX"/>
        </w:rPr>
        <w:t>Directora de la Facultad de Ingeniería Química</w:t>
      </w:r>
    </w:p>
    <w:p w14:paraId="5B38CA50" w14:textId="5C246AFA" w:rsidR="00463727" w:rsidRPr="00D14DFB" w:rsidRDefault="00463727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D14DFB">
        <w:rPr>
          <w:rFonts w:cs="Helvetica-Bold"/>
          <w:b/>
          <w:bCs/>
          <w:sz w:val="24"/>
          <w:lang w:val="es-MX"/>
        </w:rPr>
        <w:t>Universidad Autónoma de Yucatán</w:t>
      </w:r>
    </w:p>
    <w:p w14:paraId="7C28E2C4" w14:textId="47907343" w:rsidR="006828A1" w:rsidRPr="00D14DFB" w:rsidRDefault="006828A1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0BA2A723" w14:textId="2C7AD954" w:rsidR="006828A1" w:rsidRPr="00D14DFB" w:rsidRDefault="006828A1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  <w:r w:rsidRPr="00D14DFB">
        <w:rPr>
          <w:rFonts w:cs="Helvetica-Bold"/>
          <w:b/>
          <w:bCs/>
          <w:sz w:val="24"/>
          <w:lang w:val="es-MX"/>
        </w:rPr>
        <w:t>Asunto: Carta de solicitud de concesión del Examen de Grado</w:t>
      </w:r>
    </w:p>
    <w:p w14:paraId="36338E2C" w14:textId="77777777" w:rsidR="00CB242E" w:rsidRPr="00D14DFB" w:rsidRDefault="00CB242E" w:rsidP="00D14DFB">
      <w:pPr>
        <w:autoSpaceDE w:val="0"/>
        <w:autoSpaceDN w:val="0"/>
        <w:adjustRightInd w:val="0"/>
        <w:ind w:firstLine="0"/>
        <w:rPr>
          <w:rFonts w:cs="Helvetica-Bold"/>
          <w:b/>
          <w:bCs/>
          <w:sz w:val="24"/>
          <w:lang w:val="es-MX"/>
        </w:rPr>
      </w:pPr>
    </w:p>
    <w:p w14:paraId="64363C9E" w14:textId="3E929E2C" w:rsidR="00CB242E" w:rsidRPr="00D14DFB" w:rsidRDefault="009D6099" w:rsidP="009D6099">
      <w:pPr>
        <w:autoSpaceDE w:val="0"/>
        <w:autoSpaceDN w:val="0"/>
        <w:adjustRightInd w:val="0"/>
        <w:ind w:firstLine="708"/>
        <w:rPr>
          <w:rFonts w:cs="Helvetica"/>
          <w:sz w:val="24"/>
          <w:lang w:val="es-MX"/>
        </w:rPr>
      </w:pPr>
      <w:r w:rsidRPr="009D6099">
        <w:rPr>
          <w:rFonts w:cs="Helvetica"/>
          <w:sz w:val="24"/>
          <w:lang w:val="es-MX"/>
        </w:rPr>
        <w:t xml:space="preserve">Por este medio le solicito me sea concedido presentar Examen en opción al grado de </w:t>
      </w:r>
      <w:r w:rsidRPr="00D14DFB">
        <w:rPr>
          <w:rFonts w:cs="Helvetica"/>
          <w:sz w:val="24"/>
          <w:highlight w:val="yellow"/>
          <w:lang w:val="es-MX"/>
        </w:rPr>
        <w:t>## Maestro</w:t>
      </w:r>
      <w:r>
        <w:rPr>
          <w:rFonts w:cs="Helvetica"/>
          <w:sz w:val="24"/>
          <w:highlight w:val="yellow"/>
          <w:lang w:val="es-MX"/>
        </w:rPr>
        <w:t>/</w:t>
      </w:r>
      <w:r w:rsidRPr="00D14DFB">
        <w:rPr>
          <w:rFonts w:cs="Helvetica"/>
          <w:sz w:val="24"/>
          <w:highlight w:val="yellow"/>
          <w:lang w:val="es-MX"/>
        </w:rPr>
        <w:t>a ##</w:t>
      </w:r>
      <w:r w:rsidRPr="00D14DFB">
        <w:rPr>
          <w:rFonts w:cs="Helvetica"/>
          <w:sz w:val="24"/>
          <w:lang w:val="es-MX"/>
        </w:rPr>
        <w:t xml:space="preserve"> en Ingeniería de Operaciones Estratégicas</w:t>
      </w:r>
      <w:r w:rsidRPr="009D6099">
        <w:rPr>
          <w:rFonts w:cs="Helvetica"/>
          <w:sz w:val="24"/>
          <w:lang w:val="es-MX"/>
        </w:rPr>
        <w:t xml:space="preserve">, habiendo entregado para tal efecto la documentación correspondiente en la Secretaría Administrativa, de acuerdo con el artículo </w:t>
      </w:r>
      <w:r>
        <w:rPr>
          <w:rFonts w:cs="Helvetica"/>
          <w:sz w:val="24"/>
          <w:lang w:val="es-MX"/>
        </w:rPr>
        <w:t>6</w:t>
      </w:r>
      <w:r w:rsidRPr="009D6099">
        <w:rPr>
          <w:rFonts w:cs="Helvetica"/>
          <w:sz w:val="24"/>
          <w:lang w:val="es-MX"/>
        </w:rPr>
        <w:t>4 del Reglamento de Inscripciones y Exámenes de la UADY y del Manual de Procedimientos de Titulación de esta Facultad.</w:t>
      </w:r>
    </w:p>
    <w:p w14:paraId="1A139FFC" w14:textId="6709AE73" w:rsidR="00463727" w:rsidRDefault="009D6099" w:rsidP="00E13B8A">
      <w:pPr>
        <w:autoSpaceDE w:val="0"/>
        <w:autoSpaceDN w:val="0"/>
        <w:adjustRightInd w:val="0"/>
        <w:ind w:firstLine="708"/>
        <w:rPr>
          <w:rFonts w:cs="Helvetica"/>
          <w:sz w:val="24"/>
          <w:lang w:val="es-MX"/>
        </w:rPr>
      </w:pPr>
      <w:r>
        <w:rPr>
          <w:rFonts w:cs="Helvetica"/>
          <w:sz w:val="24"/>
          <w:lang w:val="es-MX"/>
        </w:rPr>
        <w:t xml:space="preserve">Asimismo, adjunto </w:t>
      </w:r>
      <w:r w:rsidR="006828A1" w:rsidRPr="00D14DFB">
        <w:rPr>
          <w:rFonts w:cs="Helvetica"/>
          <w:sz w:val="24"/>
          <w:lang w:val="es-MX"/>
        </w:rPr>
        <w:t xml:space="preserve">por correo electrónico el documento final de mi trabajo terminal </w:t>
      </w:r>
      <w:r w:rsidR="00CB242E" w:rsidRPr="00D14DFB">
        <w:rPr>
          <w:rFonts w:cs="Helvetica"/>
          <w:sz w:val="24"/>
          <w:lang w:val="es-MX"/>
        </w:rPr>
        <w:t xml:space="preserve">titulado </w:t>
      </w:r>
      <w:r w:rsidR="00463727" w:rsidRPr="00D14DFB">
        <w:rPr>
          <w:rFonts w:cs="Helvetica"/>
          <w:sz w:val="24"/>
          <w:highlight w:val="yellow"/>
          <w:lang w:val="es-MX"/>
        </w:rPr>
        <w:t xml:space="preserve">### </w:t>
      </w:r>
      <w:r w:rsidR="006828A1" w:rsidRPr="00D14DFB">
        <w:rPr>
          <w:rFonts w:cs="Helvetica"/>
          <w:sz w:val="24"/>
          <w:highlight w:val="yellow"/>
          <w:lang w:val="es-MX"/>
        </w:rPr>
        <w:t xml:space="preserve">Título final del trabajo </w:t>
      </w:r>
      <w:r w:rsidR="00463727" w:rsidRPr="00D14DFB">
        <w:rPr>
          <w:rFonts w:cs="Helvetica"/>
          <w:sz w:val="24"/>
          <w:highlight w:val="yellow"/>
          <w:lang w:val="es-MX"/>
        </w:rPr>
        <w:t>###</w:t>
      </w:r>
      <w:r w:rsidR="00E13B8A">
        <w:rPr>
          <w:rFonts w:cs="Helvetica"/>
          <w:sz w:val="24"/>
          <w:lang w:val="es-MX"/>
        </w:rPr>
        <w:t xml:space="preserve"> en formato PDF</w:t>
      </w:r>
      <w:r w:rsidR="006828A1" w:rsidRPr="00D14DFB">
        <w:rPr>
          <w:rFonts w:cs="Helvetica"/>
          <w:sz w:val="24"/>
          <w:lang w:val="es-MX"/>
        </w:rPr>
        <w:t>, el cual cuenta con la autorización firmada de</w:t>
      </w:r>
      <w:r w:rsidR="00E13B8A">
        <w:rPr>
          <w:rFonts w:cs="Helvetica"/>
          <w:sz w:val="24"/>
          <w:lang w:val="es-MX"/>
        </w:rPr>
        <w:t xml:space="preserve"> </w:t>
      </w:r>
      <w:r w:rsidR="00E13B8A" w:rsidRPr="00D14DFB">
        <w:rPr>
          <w:rFonts w:cs="Helvetica"/>
          <w:sz w:val="24"/>
          <w:lang w:val="es-MX"/>
        </w:rPr>
        <w:t xml:space="preserve">mi </w:t>
      </w:r>
      <w:r w:rsidR="00E13B8A" w:rsidRPr="00D14DFB">
        <w:rPr>
          <w:rFonts w:cs="Helvetica"/>
          <w:sz w:val="24"/>
          <w:highlight w:val="yellow"/>
          <w:lang w:val="es-MX"/>
        </w:rPr>
        <w:t>## Director/a ##</w:t>
      </w:r>
      <w:r w:rsidR="00E13B8A" w:rsidRPr="00D14DFB">
        <w:rPr>
          <w:rFonts w:cs="Helvetica"/>
          <w:sz w:val="24"/>
          <w:lang w:val="es-MX"/>
        </w:rPr>
        <w:t xml:space="preserve"> de tesis </w:t>
      </w:r>
      <w:r w:rsidR="00E13B8A">
        <w:rPr>
          <w:rFonts w:cs="Helvetica"/>
          <w:sz w:val="24"/>
          <w:lang w:val="es-MX"/>
        </w:rPr>
        <w:t>y los revisores:</w:t>
      </w:r>
    </w:p>
    <w:p w14:paraId="22AC5B5A" w14:textId="3FB95BC0" w:rsidR="00E13B8A" w:rsidRPr="00E13B8A" w:rsidRDefault="00E13B8A" w:rsidP="00D14DFB">
      <w:pPr>
        <w:autoSpaceDE w:val="0"/>
        <w:autoSpaceDN w:val="0"/>
        <w:adjustRightInd w:val="0"/>
        <w:ind w:firstLine="0"/>
        <w:rPr>
          <w:rFonts w:cs="Helvetica"/>
          <w:sz w:val="24"/>
          <w:highlight w:val="yellow"/>
          <w:lang w:val="es-MX"/>
        </w:rPr>
      </w:pPr>
      <w:r w:rsidRPr="00E13B8A">
        <w:rPr>
          <w:rFonts w:cs="Helvetica"/>
          <w:sz w:val="24"/>
          <w:highlight w:val="yellow"/>
          <w:lang w:val="es-MX"/>
        </w:rPr>
        <w:t>## Nombre de revisor 1 ##</w:t>
      </w:r>
    </w:p>
    <w:p w14:paraId="26FC8FA6" w14:textId="6C14C93B" w:rsidR="00E13B8A" w:rsidRPr="00E13B8A" w:rsidRDefault="00E13B8A" w:rsidP="00E13B8A">
      <w:pPr>
        <w:autoSpaceDE w:val="0"/>
        <w:autoSpaceDN w:val="0"/>
        <w:adjustRightInd w:val="0"/>
        <w:ind w:firstLine="0"/>
        <w:rPr>
          <w:rFonts w:cs="Helvetica"/>
          <w:sz w:val="24"/>
          <w:highlight w:val="yellow"/>
          <w:lang w:val="es-MX"/>
        </w:rPr>
      </w:pPr>
      <w:r w:rsidRPr="00E13B8A">
        <w:rPr>
          <w:rFonts w:cs="Helvetica"/>
          <w:sz w:val="24"/>
          <w:highlight w:val="yellow"/>
          <w:lang w:val="es-MX"/>
        </w:rPr>
        <w:t>## Nombre de revisor 2 ##</w:t>
      </w:r>
    </w:p>
    <w:p w14:paraId="421FA13B" w14:textId="0D670B50" w:rsidR="00E13B8A" w:rsidRDefault="00E13B8A" w:rsidP="00E13B8A">
      <w:pPr>
        <w:autoSpaceDE w:val="0"/>
        <w:autoSpaceDN w:val="0"/>
        <w:adjustRightInd w:val="0"/>
        <w:ind w:firstLine="0"/>
        <w:rPr>
          <w:rFonts w:cs="Helvetica"/>
          <w:sz w:val="24"/>
          <w:lang w:val="es-MX"/>
        </w:rPr>
      </w:pPr>
      <w:r w:rsidRPr="00E13B8A">
        <w:rPr>
          <w:rFonts w:cs="Helvetica"/>
          <w:sz w:val="24"/>
          <w:highlight w:val="yellow"/>
          <w:lang w:val="es-MX"/>
        </w:rPr>
        <w:t>## Nombre de revisor 3 ##</w:t>
      </w:r>
    </w:p>
    <w:p w14:paraId="111CD241" w14:textId="328F87D1" w:rsidR="00463727" w:rsidRPr="00D14DFB" w:rsidRDefault="00463727" w:rsidP="00E13B8A">
      <w:pPr>
        <w:autoSpaceDE w:val="0"/>
        <w:autoSpaceDN w:val="0"/>
        <w:adjustRightInd w:val="0"/>
        <w:ind w:firstLine="708"/>
        <w:rPr>
          <w:rFonts w:cs="Helvetica"/>
          <w:sz w:val="24"/>
          <w:lang w:val="es-MX"/>
        </w:rPr>
      </w:pPr>
      <w:r w:rsidRPr="00D14DFB">
        <w:rPr>
          <w:rFonts w:cs="Helvetica"/>
          <w:sz w:val="24"/>
          <w:lang w:val="es-MX"/>
        </w:rPr>
        <w:t>Sin otro particular y agradeciendo de antemano su atención</w:t>
      </w:r>
      <w:r w:rsidR="006828A1" w:rsidRPr="00D14DFB">
        <w:rPr>
          <w:rFonts w:cs="Helvetica"/>
          <w:sz w:val="24"/>
          <w:lang w:val="es-MX"/>
        </w:rPr>
        <w:t xml:space="preserve">, quedo </w:t>
      </w:r>
      <w:r w:rsidRPr="00D14DFB">
        <w:rPr>
          <w:rFonts w:cs="Helvetica"/>
          <w:sz w:val="24"/>
          <w:lang w:val="es-MX"/>
        </w:rPr>
        <w:t xml:space="preserve">a sus órdenes para </w:t>
      </w:r>
      <w:r w:rsidR="006828A1" w:rsidRPr="00D14DFB">
        <w:rPr>
          <w:rFonts w:cs="Helvetica"/>
          <w:sz w:val="24"/>
          <w:lang w:val="es-MX"/>
        </w:rPr>
        <w:t>darle seguimiento a este trámite</w:t>
      </w:r>
      <w:r w:rsidRPr="00D14DFB">
        <w:rPr>
          <w:rFonts w:cs="Helvetica"/>
          <w:sz w:val="24"/>
          <w:lang w:val="es-MX"/>
        </w:rPr>
        <w:t>.</w:t>
      </w:r>
    </w:p>
    <w:p w14:paraId="7C0FACED" w14:textId="77777777" w:rsidR="00CB242E" w:rsidRPr="00D14DFB" w:rsidRDefault="00CB242E" w:rsidP="00D14DFB">
      <w:pPr>
        <w:autoSpaceDE w:val="0"/>
        <w:autoSpaceDN w:val="0"/>
        <w:adjustRightInd w:val="0"/>
        <w:ind w:firstLine="0"/>
        <w:rPr>
          <w:rFonts w:cs="Helvetica"/>
          <w:sz w:val="24"/>
          <w:lang w:val="es-MX"/>
        </w:rPr>
      </w:pPr>
    </w:p>
    <w:p w14:paraId="19BAB326" w14:textId="5CDD6D0D" w:rsidR="00463727" w:rsidRPr="00D14DFB" w:rsidRDefault="00463727" w:rsidP="00D14DFB">
      <w:pPr>
        <w:autoSpaceDE w:val="0"/>
        <w:autoSpaceDN w:val="0"/>
        <w:adjustRightInd w:val="0"/>
        <w:ind w:firstLine="0"/>
        <w:rPr>
          <w:rFonts w:cs="Helvetica"/>
          <w:sz w:val="24"/>
          <w:lang w:val="es-MX"/>
        </w:rPr>
      </w:pPr>
      <w:r w:rsidRPr="00D14DFB">
        <w:rPr>
          <w:rFonts w:cs="Helvetica"/>
          <w:sz w:val="24"/>
          <w:lang w:val="es-MX"/>
        </w:rPr>
        <w:t>Atentamente</w:t>
      </w:r>
      <w:r w:rsidR="00D14DFB">
        <w:rPr>
          <w:rFonts w:cs="Helvetica"/>
          <w:sz w:val="24"/>
          <w:lang w:val="es-MX"/>
        </w:rPr>
        <w:t>,</w:t>
      </w:r>
    </w:p>
    <w:p w14:paraId="7C472AFA" w14:textId="77777777" w:rsidR="00CB242E" w:rsidRPr="00D14DFB" w:rsidRDefault="00CB242E" w:rsidP="00D14DFB">
      <w:pPr>
        <w:ind w:firstLine="0"/>
        <w:rPr>
          <w:rFonts w:cs="Helvetica"/>
          <w:sz w:val="24"/>
          <w:lang w:val="es-MX"/>
        </w:rPr>
      </w:pPr>
    </w:p>
    <w:p w14:paraId="6D0BE574" w14:textId="77777777" w:rsidR="00CB242E" w:rsidRPr="00D14DFB" w:rsidRDefault="00CB242E" w:rsidP="00D14DFB">
      <w:pPr>
        <w:ind w:firstLine="0"/>
        <w:rPr>
          <w:rFonts w:cs="Helvetica"/>
          <w:sz w:val="24"/>
          <w:lang w:val="es-MX"/>
        </w:rPr>
      </w:pPr>
    </w:p>
    <w:p w14:paraId="4D557B04" w14:textId="76359883" w:rsidR="00D41111" w:rsidRPr="00D14DFB" w:rsidRDefault="006828A1" w:rsidP="00D14DFB">
      <w:pPr>
        <w:ind w:firstLine="0"/>
        <w:rPr>
          <w:sz w:val="24"/>
          <w:lang w:val="es-MX"/>
        </w:rPr>
      </w:pPr>
      <w:r w:rsidRPr="00D14DFB">
        <w:rPr>
          <w:rFonts w:cs="Helvetica"/>
          <w:sz w:val="24"/>
          <w:highlight w:val="yellow"/>
          <w:lang w:val="es-MX"/>
        </w:rPr>
        <w:t>## Nombre</w:t>
      </w:r>
      <w:r w:rsidR="00E10004" w:rsidRPr="00D14DFB">
        <w:rPr>
          <w:rFonts w:cs="Helvetica"/>
          <w:sz w:val="24"/>
          <w:highlight w:val="yellow"/>
          <w:lang w:val="es-MX"/>
        </w:rPr>
        <w:t xml:space="preserve"> y firma</w:t>
      </w:r>
      <w:r w:rsidRPr="00D14DFB">
        <w:rPr>
          <w:rFonts w:cs="Helvetica"/>
          <w:sz w:val="24"/>
          <w:highlight w:val="yellow"/>
          <w:lang w:val="es-MX"/>
        </w:rPr>
        <w:t xml:space="preserve"> del/la estudiante ##</w:t>
      </w:r>
    </w:p>
    <w:p w14:paraId="4E7E4D2F" w14:textId="77777777" w:rsidR="009D6099" w:rsidRDefault="009D6099" w:rsidP="00B12C41">
      <w:pPr>
        <w:ind w:firstLine="0"/>
        <w:rPr>
          <w:sz w:val="20"/>
          <w:szCs w:val="21"/>
          <w:lang w:val="es-MX"/>
        </w:rPr>
      </w:pPr>
    </w:p>
    <w:p w14:paraId="69F3FBBA" w14:textId="19CAC8EA" w:rsidR="00D41111" w:rsidRPr="009D6099" w:rsidRDefault="00B12C41" w:rsidP="009D6099">
      <w:pPr>
        <w:ind w:firstLine="0"/>
        <w:rPr>
          <w:sz w:val="20"/>
          <w:szCs w:val="21"/>
          <w:lang w:val="es-MX"/>
        </w:rPr>
      </w:pPr>
      <w:r w:rsidRPr="009D6099">
        <w:rPr>
          <w:sz w:val="20"/>
          <w:szCs w:val="21"/>
          <w:lang w:val="es-MX"/>
        </w:rPr>
        <w:t>c.c. Dr. Jesús Francisco Escalante Euán, Coordinador de la MIOE</w:t>
      </w:r>
    </w:p>
    <w:sectPr w:rsidR="00D41111" w:rsidRPr="009D6099" w:rsidSect="00084C90">
      <w:headerReference w:type="default" r:id="rId7"/>
      <w:pgSz w:w="12240" w:h="15840"/>
      <w:pgMar w:top="2694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4F26B" w14:textId="77777777" w:rsidR="00F10116" w:rsidRDefault="00F10116" w:rsidP="005066A8">
      <w:r>
        <w:separator/>
      </w:r>
    </w:p>
  </w:endnote>
  <w:endnote w:type="continuationSeparator" w:id="0">
    <w:p w14:paraId="65EDF379" w14:textId="77777777" w:rsidR="00F10116" w:rsidRDefault="00F10116" w:rsidP="0050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52BE0" w14:textId="77777777" w:rsidR="00F10116" w:rsidRDefault="00F10116" w:rsidP="005066A8">
      <w:r>
        <w:separator/>
      </w:r>
    </w:p>
  </w:footnote>
  <w:footnote w:type="continuationSeparator" w:id="0">
    <w:p w14:paraId="178A6722" w14:textId="77777777" w:rsidR="00F10116" w:rsidRDefault="00F10116" w:rsidP="0050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EA4C5" w14:textId="140794F4" w:rsidR="00AE7FFC" w:rsidRDefault="0061498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5BBFF2" wp14:editId="7C9E92E3">
              <wp:simplePos x="0" y="0"/>
              <wp:positionH relativeFrom="column">
                <wp:posOffset>3426401</wp:posOffset>
              </wp:positionH>
              <wp:positionV relativeFrom="paragraph">
                <wp:posOffset>603250</wp:posOffset>
              </wp:positionV>
              <wp:extent cx="2973705" cy="530225"/>
              <wp:effectExtent l="0" t="0" r="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3705" cy="530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0BAE2E" w14:textId="77777777" w:rsidR="00084C90" w:rsidRPr="003737D2" w:rsidRDefault="00084C90" w:rsidP="00084C90">
                          <w:pPr>
                            <w:jc w:val="right"/>
                            <w:rPr>
                              <w:color w:val="222A35" w:themeColor="text2" w:themeShade="80"/>
                            </w:rPr>
                          </w:pPr>
                          <w:r w:rsidRPr="003737D2">
                            <w:rPr>
                              <w:color w:val="222A35" w:themeColor="text2" w:themeShade="80"/>
                            </w:rPr>
                            <w:t>MAESTRÍA EN INGENIERÍA DE OPERACIONES ESTRATÉGICAS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5BB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9.8pt;margin-top:47.5pt;width:234.15pt;height: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" filled="f" stroked="f" strokeweight=".5pt">
              <v:textbox>
                <w:txbxContent>
                  <w:p w14:paraId="1D0BAE2E" w14:textId="77777777" w:rsidR="00084C90" w:rsidRPr="003737D2" w:rsidRDefault="00084C90" w:rsidP="00084C90">
                    <w:pPr>
                      <w:jc w:val="right"/>
                      <w:rPr>
                        <w:color w:val="222A35" w:themeColor="text2" w:themeShade="80"/>
                      </w:rPr>
                    </w:pPr>
                    <w:r w:rsidRPr="003737D2">
                      <w:rPr>
                        <w:color w:val="222A35" w:themeColor="text2" w:themeShade="80"/>
                      </w:rPr>
                      <w:t>MAESTRÍA EN INGENIERÍA DE OPERACIONES ESTRATÉGICAS</w:t>
                    </w:r>
                  </w:p>
                </w:txbxContent>
              </v:textbox>
            </v:shape>
          </w:pict>
        </mc:Fallback>
      </mc:AlternateContent>
    </w:r>
    <w:r w:rsidR="00084C90">
      <w:rPr>
        <w:noProof/>
      </w:rPr>
      <w:drawing>
        <wp:anchor distT="0" distB="0" distL="114300" distR="114300" simplePos="0" relativeHeight="251658240" behindDoc="1" locked="0" layoutInCell="1" allowOverlap="1" wp14:anchorId="569E4B59" wp14:editId="31BF7CB2">
          <wp:simplePos x="0" y="0"/>
          <wp:positionH relativeFrom="column">
            <wp:posOffset>-682240</wp:posOffset>
          </wp:positionH>
          <wp:positionV relativeFrom="page">
            <wp:posOffset>-29568</wp:posOffset>
          </wp:positionV>
          <wp:extent cx="7772400" cy="184320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B8A"/>
    <w:multiLevelType w:val="hybridMultilevel"/>
    <w:tmpl w:val="1C4843AC"/>
    <w:lvl w:ilvl="0" w:tplc="E60C0660">
      <w:start w:val="1"/>
      <w:numFmt w:val="lowerLetter"/>
      <w:pStyle w:val="Ttulo3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D0F90"/>
    <w:multiLevelType w:val="hybridMultilevel"/>
    <w:tmpl w:val="39C8F9F8"/>
    <w:lvl w:ilvl="0" w:tplc="03D2D502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90653F2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559"/>
    <w:multiLevelType w:val="hybridMultilevel"/>
    <w:tmpl w:val="113EC54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75C2"/>
    <w:multiLevelType w:val="hybridMultilevel"/>
    <w:tmpl w:val="C55AC1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A5669"/>
    <w:multiLevelType w:val="multilevel"/>
    <w:tmpl w:val="9236D0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6D23749"/>
    <w:multiLevelType w:val="multilevel"/>
    <w:tmpl w:val="437A1E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100B35"/>
    <w:multiLevelType w:val="hybridMultilevel"/>
    <w:tmpl w:val="5246DF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172F"/>
    <w:multiLevelType w:val="hybridMultilevel"/>
    <w:tmpl w:val="26CE092C"/>
    <w:lvl w:ilvl="0" w:tplc="9D10F9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174CB"/>
    <w:multiLevelType w:val="hybridMultilevel"/>
    <w:tmpl w:val="D0A02166"/>
    <w:lvl w:ilvl="0" w:tplc="C8002A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0743A0"/>
    <w:multiLevelType w:val="hybridMultilevel"/>
    <w:tmpl w:val="8B105506"/>
    <w:lvl w:ilvl="0" w:tplc="542A3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87662"/>
    <w:multiLevelType w:val="hybridMultilevel"/>
    <w:tmpl w:val="0DDAC9B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1382"/>
    <w:multiLevelType w:val="hybridMultilevel"/>
    <w:tmpl w:val="14742AE2"/>
    <w:lvl w:ilvl="0" w:tplc="10CCA2D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9A961244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8A7957"/>
    <w:multiLevelType w:val="hybridMultilevel"/>
    <w:tmpl w:val="1646EB1E"/>
    <w:lvl w:ilvl="0" w:tplc="DB387A8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A34260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0E4D5C"/>
    <w:multiLevelType w:val="hybridMultilevel"/>
    <w:tmpl w:val="1B3AD772"/>
    <w:lvl w:ilvl="0" w:tplc="62CE09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57266F"/>
    <w:multiLevelType w:val="hybridMultilevel"/>
    <w:tmpl w:val="359C221C"/>
    <w:lvl w:ilvl="0" w:tplc="07A0DE4E">
      <w:start w:val="1"/>
      <w:numFmt w:val="lowerLetter"/>
      <w:lvlText w:val="%1."/>
      <w:lvlJc w:val="left"/>
      <w:pPr>
        <w:ind w:left="720" w:hanging="360"/>
      </w:pPr>
      <w:rPr>
        <w:rFonts w:ascii="Lucida Bright" w:eastAsiaTheme="minorHAnsi" w:hAnsi="Lucida Bright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ED3"/>
    <w:multiLevelType w:val="hybridMultilevel"/>
    <w:tmpl w:val="21B22078"/>
    <w:lvl w:ilvl="0" w:tplc="FCE0BC4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161F08"/>
    <w:multiLevelType w:val="multilevel"/>
    <w:tmpl w:val="38102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5406E5"/>
    <w:multiLevelType w:val="hybridMultilevel"/>
    <w:tmpl w:val="B29A527C"/>
    <w:lvl w:ilvl="0" w:tplc="816ED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88445E"/>
    <w:multiLevelType w:val="hybridMultilevel"/>
    <w:tmpl w:val="F2E856A6"/>
    <w:lvl w:ilvl="0" w:tplc="B9DCBDC6">
      <w:start w:val="1"/>
      <w:numFmt w:val="lowerRoman"/>
      <w:lvlText w:val="%1)"/>
      <w:lvlJc w:val="left"/>
      <w:pPr>
        <w:ind w:left="213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CB35E8E"/>
    <w:multiLevelType w:val="hybridMultilevel"/>
    <w:tmpl w:val="684CCC78"/>
    <w:lvl w:ilvl="0" w:tplc="08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D5A62D2"/>
    <w:multiLevelType w:val="multilevel"/>
    <w:tmpl w:val="94E20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F892EDE"/>
    <w:multiLevelType w:val="hybridMultilevel"/>
    <w:tmpl w:val="560674AA"/>
    <w:lvl w:ilvl="0" w:tplc="9F0633A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C687F"/>
    <w:multiLevelType w:val="multilevel"/>
    <w:tmpl w:val="2F32F690"/>
    <w:lvl w:ilvl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>
      <w:start w:val="1"/>
      <w:numFmt w:val="lowerRoman"/>
      <w:lvlText w:val="%2."/>
      <w:lvlJc w:val="left"/>
      <w:pPr>
        <w:ind w:left="178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eastAsia"/>
      </w:rPr>
    </w:lvl>
  </w:abstractNum>
  <w:abstractNum w:abstractNumId="25" w15:restartNumberingAfterBreak="0">
    <w:nsid w:val="70F2551A"/>
    <w:multiLevelType w:val="hybridMultilevel"/>
    <w:tmpl w:val="32C4ED8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8308A7"/>
    <w:multiLevelType w:val="hybridMultilevel"/>
    <w:tmpl w:val="29F867C2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BA4A70"/>
    <w:multiLevelType w:val="multilevel"/>
    <w:tmpl w:val="BD141D4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AD04288"/>
    <w:multiLevelType w:val="multilevel"/>
    <w:tmpl w:val="2D7A2E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5"/>
  </w:num>
  <w:num w:numId="3">
    <w:abstractNumId w:val="22"/>
  </w:num>
  <w:num w:numId="4">
    <w:abstractNumId w:val="3"/>
  </w:num>
  <w:num w:numId="5">
    <w:abstractNumId w:val="8"/>
  </w:num>
  <w:num w:numId="6">
    <w:abstractNumId w:val="1"/>
  </w:num>
  <w:num w:numId="7">
    <w:abstractNumId w:val="20"/>
  </w:num>
  <w:num w:numId="8">
    <w:abstractNumId w:val="2"/>
  </w:num>
  <w:num w:numId="9">
    <w:abstractNumId w:val="23"/>
  </w:num>
  <w:num w:numId="10">
    <w:abstractNumId w:val="27"/>
  </w:num>
  <w:num w:numId="11">
    <w:abstractNumId w:val="17"/>
  </w:num>
  <w:num w:numId="12">
    <w:abstractNumId w:val="0"/>
  </w:num>
  <w:num w:numId="13">
    <w:abstractNumId w:val="24"/>
  </w:num>
  <w:num w:numId="14">
    <w:abstractNumId w:val="13"/>
  </w:num>
  <w:num w:numId="15">
    <w:abstractNumId w:val="9"/>
  </w:num>
  <w:num w:numId="16">
    <w:abstractNumId w:val="15"/>
  </w:num>
  <w:num w:numId="17">
    <w:abstractNumId w:val="16"/>
  </w:num>
  <w:num w:numId="18">
    <w:abstractNumId w:val="28"/>
  </w:num>
  <w:num w:numId="19">
    <w:abstractNumId w:val="5"/>
  </w:num>
  <w:num w:numId="20">
    <w:abstractNumId w:val="18"/>
  </w:num>
  <w:num w:numId="21">
    <w:abstractNumId w:val="6"/>
  </w:num>
  <w:num w:numId="22">
    <w:abstractNumId w:val="11"/>
  </w:num>
  <w:num w:numId="23">
    <w:abstractNumId w:val="19"/>
  </w:num>
  <w:num w:numId="24">
    <w:abstractNumId w:val="21"/>
  </w:num>
  <w:num w:numId="25">
    <w:abstractNumId w:val="12"/>
  </w:num>
  <w:num w:numId="26">
    <w:abstractNumId w:val="7"/>
  </w:num>
  <w:num w:numId="27">
    <w:abstractNumId w:val="10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A8"/>
    <w:rsid w:val="00053CF2"/>
    <w:rsid w:val="00076820"/>
    <w:rsid w:val="00084C90"/>
    <w:rsid w:val="00085108"/>
    <w:rsid w:val="000A1B84"/>
    <w:rsid w:val="000B6E70"/>
    <w:rsid w:val="000D1AF9"/>
    <w:rsid w:val="000D3703"/>
    <w:rsid w:val="000D68DC"/>
    <w:rsid w:val="000E6A4F"/>
    <w:rsid w:val="00101E54"/>
    <w:rsid w:val="00101F2F"/>
    <w:rsid w:val="00107DC2"/>
    <w:rsid w:val="00154067"/>
    <w:rsid w:val="001838B8"/>
    <w:rsid w:val="001A7999"/>
    <w:rsid w:val="001A7C1B"/>
    <w:rsid w:val="0020597A"/>
    <w:rsid w:val="002236EA"/>
    <w:rsid w:val="00230B5C"/>
    <w:rsid w:val="0025022E"/>
    <w:rsid w:val="002A0845"/>
    <w:rsid w:val="002A41E7"/>
    <w:rsid w:val="002B448D"/>
    <w:rsid w:val="002D5AEC"/>
    <w:rsid w:val="002F7905"/>
    <w:rsid w:val="00340CF3"/>
    <w:rsid w:val="003679DA"/>
    <w:rsid w:val="00381F00"/>
    <w:rsid w:val="0039558B"/>
    <w:rsid w:val="003B6829"/>
    <w:rsid w:val="003D2E3F"/>
    <w:rsid w:val="003F015A"/>
    <w:rsid w:val="003F7D5B"/>
    <w:rsid w:val="0041754B"/>
    <w:rsid w:val="00430485"/>
    <w:rsid w:val="00463727"/>
    <w:rsid w:val="004837E6"/>
    <w:rsid w:val="004B5625"/>
    <w:rsid w:val="004D6F7E"/>
    <w:rsid w:val="004F0302"/>
    <w:rsid w:val="004F6427"/>
    <w:rsid w:val="005066A8"/>
    <w:rsid w:val="00560B68"/>
    <w:rsid w:val="00565F92"/>
    <w:rsid w:val="005950AD"/>
    <w:rsid w:val="005D1E1B"/>
    <w:rsid w:val="005F6360"/>
    <w:rsid w:val="005F7ED8"/>
    <w:rsid w:val="00614985"/>
    <w:rsid w:val="006215B9"/>
    <w:rsid w:val="00627BA8"/>
    <w:rsid w:val="00636334"/>
    <w:rsid w:val="0064622F"/>
    <w:rsid w:val="006828A1"/>
    <w:rsid w:val="00690E1F"/>
    <w:rsid w:val="006B1097"/>
    <w:rsid w:val="006E7344"/>
    <w:rsid w:val="00702738"/>
    <w:rsid w:val="00702E80"/>
    <w:rsid w:val="0078175B"/>
    <w:rsid w:val="00796110"/>
    <w:rsid w:val="007A0FDE"/>
    <w:rsid w:val="007D0DA6"/>
    <w:rsid w:val="007D6726"/>
    <w:rsid w:val="007D753D"/>
    <w:rsid w:val="00855CF6"/>
    <w:rsid w:val="00880948"/>
    <w:rsid w:val="008A476F"/>
    <w:rsid w:val="008B7D9C"/>
    <w:rsid w:val="009020C7"/>
    <w:rsid w:val="00930866"/>
    <w:rsid w:val="00955833"/>
    <w:rsid w:val="00956CEA"/>
    <w:rsid w:val="00967186"/>
    <w:rsid w:val="0098650A"/>
    <w:rsid w:val="0099018D"/>
    <w:rsid w:val="009C0B29"/>
    <w:rsid w:val="009C5B96"/>
    <w:rsid w:val="009D6099"/>
    <w:rsid w:val="009F2CED"/>
    <w:rsid w:val="009F4C72"/>
    <w:rsid w:val="00A21D7A"/>
    <w:rsid w:val="00A251E4"/>
    <w:rsid w:val="00A90437"/>
    <w:rsid w:val="00AA5B01"/>
    <w:rsid w:val="00AD170C"/>
    <w:rsid w:val="00AE7FFC"/>
    <w:rsid w:val="00AF53FB"/>
    <w:rsid w:val="00B12C41"/>
    <w:rsid w:val="00B97435"/>
    <w:rsid w:val="00BF4246"/>
    <w:rsid w:val="00BF76A2"/>
    <w:rsid w:val="00C03D88"/>
    <w:rsid w:val="00C14708"/>
    <w:rsid w:val="00C17CFD"/>
    <w:rsid w:val="00C25DCB"/>
    <w:rsid w:val="00C32D66"/>
    <w:rsid w:val="00C4758E"/>
    <w:rsid w:val="00C514D8"/>
    <w:rsid w:val="00C67743"/>
    <w:rsid w:val="00C82AA5"/>
    <w:rsid w:val="00C878F7"/>
    <w:rsid w:val="00CB242E"/>
    <w:rsid w:val="00CC2ED7"/>
    <w:rsid w:val="00CD113E"/>
    <w:rsid w:val="00CF5D28"/>
    <w:rsid w:val="00D05649"/>
    <w:rsid w:val="00D14DFB"/>
    <w:rsid w:val="00D41111"/>
    <w:rsid w:val="00D50C00"/>
    <w:rsid w:val="00D81580"/>
    <w:rsid w:val="00D83BEE"/>
    <w:rsid w:val="00DB35C9"/>
    <w:rsid w:val="00DB41B6"/>
    <w:rsid w:val="00DF4B09"/>
    <w:rsid w:val="00E05F51"/>
    <w:rsid w:val="00E10004"/>
    <w:rsid w:val="00E13B8A"/>
    <w:rsid w:val="00E250CF"/>
    <w:rsid w:val="00E31123"/>
    <w:rsid w:val="00E772CB"/>
    <w:rsid w:val="00EB09EB"/>
    <w:rsid w:val="00EC7E13"/>
    <w:rsid w:val="00EE2E3A"/>
    <w:rsid w:val="00EE3DC3"/>
    <w:rsid w:val="00EF6224"/>
    <w:rsid w:val="00F06555"/>
    <w:rsid w:val="00F10116"/>
    <w:rsid w:val="00F56086"/>
    <w:rsid w:val="00F65C52"/>
    <w:rsid w:val="00F80136"/>
    <w:rsid w:val="00F8724C"/>
    <w:rsid w:val="00FC77E8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787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108"/>
    <w:pPr>
      <w:spacing w:line="360" w:lineRule="auto"/>
      <w:ind w:firstLine="709"/>
    </w:pPr>
    <w:rPr>
      <w:rFonts w:ascii="Lucida Bright" w:hAnsi="Lucida Bright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5108"/>
    <w:pPr>
      <w:keepNext/>
      <w:keepLines/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9F2CED"/>
    <w:pPr>
      <w:spacing w:before="120"/>
      <w:outlineLvl w:val="1"/>
    </w:pPr>
    <w:rPr>
      <w:szCs w:val="26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85108"/>
    <w:pPr>
      <w:numPr>
        <w:numId w:val="12"/>
      </w:numPr>
      <w:ind w:left="36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66A8"/>
  </w:style>
  <w:style w:type="paragraph" w:styleId="Piedepgina">
    <w:name w:val="footer"/>
    <w:basedOn w:val="Normal"/>
    <w:link w:val="PiedepginaCar"/>
    <w:uiPriority w:val="99"/>
    <w:unhideWhenUsed/>
    <w:rsid w:val="005066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6A8"/>
  </w:style>
  <w:style w:type="paragraph" w:styleId="Textosinformato">
    <w:name w:val="Plain Text"/>
    <w:basedOn w:val="Normal"/>
    <w:link w:val="TextosinformatoCar"/>
    <w:uiPriority w:val="99"/>
    <w:unhideWhenUsed/>
    <w:rsid w:val="0020597A"/>
    <w:rPr>
      <w:rFonts w:ascii="Consolas" w:hAnsi="Consolas"/>
      <w:sz w:val="21"/>
      <w:szCs w:val="21"/>
      <w:lang w:val="en-GB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597A"/>
    <w:rPr>
      <w:rFonts w:ascii="Consolas" w:hAnsi="Consolas"/>
      <w:sz w:val="21"/>
      <w:szCs w:val="21"/>
      <w:lang w:val="en-GB"/>
    </w:rPr>
  </w:style>
  <w:style w:type="table" w:styleId="Tablaconcuadrcula">
    <w:name w:val="Table Grid"/>
    <w:basedOn w:val="Tablanormal"/>
    <w:uiPriority w:val="39"/>
    <w:rsid w:val="00107DC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0866"/>
    <w:pPr>
      <w:contextualSpacing/>
    </w:pPr>
  </w:style>
  <w:style w:type="character" w:styleId="Hipervnculo">
    <w:name w:val="Hyperlink"/>
    <w:basedOn w:val="Fuentedeprrafopredeter"/>
    <w:uiPriority w:val="99"/>
    <w:unhideWhenUsed/>
    <w:rsid w:val="003B68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3B682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85108"/>
    <w:rPr>
      <w:rFonts w:ascii="Lucida Bright" w:eastAsiaTheme="majorEastAsia" w:hAnsi="Lucida Bright" w:cstheme="majorBidi"/>
      <w:b/>
      <w:sz w:val="2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F2CED"/>
    <w:rPr>
      <w:rFonts w:ascii="Lucida Bright" w:eastAsiaTheme="majorEastAsia" w:hAnsi="Lucida Bright" w:cstheme="majorBidi"/>
      <w:b/>
      <w:sz w:val="22"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5108"/>
    <w:pPr>
      <w:numPr>
        <w:ilvl w:val="1"/>
      </w:numPr>
      <w:spacing w:after="240"/>
      <w:ind w:firstLine="709"/>
      <w:jc w:val="center"/>
    </w:pPr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85108"/>
    <w:rPr>
      <w:rFonts w:ascii="Arial Narrow" w:eastAsiaTheme="minorEastAsia" w:hAnsi="Arial Narrow"/>
      <w:color w:val="5A5A5A" w:themeColor="text1" w:themeTint="A5"/>
      <w:spacing w:val="15"/>
      <w:sz w:val="20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702E80"/>
    <w:pPr>
      <w:spacing w:after="120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2E80"/>
    <w:rPr>
      <w:rFonts w:ascii="Lucida Bright" w:eastAsiaTheme="majorEastAsia" w:hAnsi="Lucida Bright" w:cstheme="majorBidi"/>
      <w:spacing w:val="-10"/>
      <w:kern w:val="28"/>
      <w:sz w:val="28"/>
      <w:szCs w:val="56"/>
    </w:rPr>
  </w:style>
  <w:style w:type="character" w:customStyle="1" w:styleId="Ttulo3Car">
    <w:name w:val="Título 3 Car"/>
    <w:basedOn w:val="Fuentedeprrafopredeter"/>
    <w:link w:val="Ttulo3"/>
    <w:uiPriority w:val="9"/>
    <w:rsid w:val="00085108"/>
    <w:rPr>
      <w:rFonts w:ascii="Lucida Bright" w:eastAsiaTheme="majorEastAsia" w:hAnsi="Lucida Bright" w:cstheme="majorBidi"/>
      <w:b/>
      <w:sz w:val="22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A0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08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0845"/>
    <w:rPr>
      <w:rFonts w:ascii="Lucida Bright" w:hAnsi="Lucida Brigh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08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0845"/>
    <w:rPr>
      <w:rFonts w:ascii="Lucida Bright" w:hAnsi="Lucida Brigh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8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845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06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Facultad de Ingenieria Quimica</cp:lastModifiedBy>
  <cp:revision>2</cp:revision>
  <dcterms:created xsi:type="dcterms:W3CDTF">2021-01-11T22:47:00Z</dcterms:created>
  <dcterms:modified xsi:type="dcterms:W3CDTF">2021-01-11T22:47:00Z</dcterms:modified>
</cp:coreProperties>
</file>